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B6D4" w14:textId="08DB49FD" w:rsidR="00C37560" w:rsidRDefault="00B124FE" w:rsidP="00C3756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4FE">
        <w:rPr>
          <w:rFonts w:ascii="Times New Roman" w:hAnsi="Times New Roman" w:cs="Times New Roman"/>
          <w:b/>
          <w:bCs/>
          <w:sz w:val="24"/>
          <w:szCs w:val="24"/>
          <w:u w:val="single"/>
        </w:rPr>
        <w:t>Tituly, Meno, Priezvisko, Adresa (ulica,číslo, mesto,PSČ), tel. číslo, mail</w:t>
      </w:r>
    </w:p>
    <w:p w14:paraId="6BA912D2" w14:textId="77777777" w:rsidR="00C37560" w:rsidRDefault="00C375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14:paraId="4C77F82E" w14:textId="20B5707C" w:rsidR="00B124FE" w:rsidRPr="00B124FE" w:rsidRDefault="00B124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24FE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sk-SK"/>
        </w:rPr>
        <mc:AlternateContent>
          <mc:Choice Requires="wps">
            <w:drawing>
              <wp:anchor distT="1043940" distB="504190" distL="114300" distR="114300" simplePos="0" relativeHeight="251659264" behindDoc="0" locked="1" layoutInCell="1" allowOverlap="0" wp14:anchorId="47861CD7" wp14:editId="5EDF2967">
                <wp:simplePos x="0" y="0"/>
                <wp:positionH relativeFrom="margin">
                  <wp:posOffset>3643630</wp:posOffset>
                </wp:positionH>
                <wp:positionV relativeFrom="page">
                  <wp:posOffset>1971675</wp:posOffset>
                </wp:positionV>
                <wp:extent cx="2482215" cy="78105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7398" w14:textId="4EF472F2" w:rsidR="00B124FE" w:rsidRPr="00B124FE" w:rsidRDefault="00B124FE" w:rsidP="00B124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2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Mgr. Renáta Panocová, PhD.</w:t>
                            </w:r>
                          </w:p>
                          <w:p w14:paraId="3DFC78EB" w14:textId="64A4F712" w:rsidR="00B124FE" w:rsidRPr="00B124FE" w:rsidRDefault="00B124FE" w:rsidP="00B124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2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Dekanka FF UPJŠ</w:t>
                            </w:r>
                          </w:p>
                          <w:p w14:paraId="57E27D6C" w14:textId="77777777" w:rsidR="00C37560" w:rsidRDefault="00B124FE" w:rsidP="00B124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2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Šrobárova 2</w:t>
                            </w:r>
                          </w:p>
                          <w:p w14:paraId="33E9650D" w14:textId="26F27AEB" w:rsidR="00B124FE" w:rsidRPr="00B124FE" w:rsidRDefault="00B124FE" w:rsidP="00B124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2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040 59 </w:t>
                            </w:r>
                            <w:r w:rsidR="00C375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24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Košice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61C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9pt;margin-top:155.25pt;width:195.45pt;height:61.5pt;z-index:251659264;visibility:visible;mso-wrap-style:square;mso-width-percent:0;mso-height-percent:0;mso-wrap-distance-left:9pt;mso-wrap-distance-top:82.2pt;mso-wrap-distance-right:9pt;mso-wrap-distance-bottom:39.7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" o:allowoverlap="f" stroked="f">
                <v:textbox inset=",0,,0">
                  <w:txbxContent>
                    <w:p w14:paraId="64417398" w14:textId="4EF472F2" w:rsidR="00B124FE" w:rsidRPr="00B124FE" w:rsidRDefault="00B124FE" w:rsidP="00B124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2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Mgr. Renáta Panocová, PhD.</w:t>
                      </w:r>
                    </w:p>
                    <w:p w14:paraId="3DFC78EB" w14:textId="64A4F712" w:rsidR="00B124FE" w:rsidRPr="00B124FE" w:rsidRDefault="00B124FE" w:rsidP="00B124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2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Dekanka FF UPJŠ</w:t>
                      </w:r>
                    </w:p>
                    <w:p w14:paraId="57E27D6C" w14:textId="77777777" w:rsidR="00C37560" w:rsidRDefault="00B124FE" w:rsidP="00B124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2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Šrobárova 2</w:t>
                      </w:r>
                    </w:p>
                    <w:p w14:paraId="33E9650D" w14:textId="26F27AEB" w:rsidR="00B124FE" w:rsidRPr="00B124FE" w:rsidRDefault="00B124FE" w:rsidP="00B124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2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040 59 </w:t>
                      </w:r>
                      <w:r w:rsidR="00C375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124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Košice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B124FE">
        <w:rPr>
          <w:rFonts w:ascii="Times New Roman" w:hAnsi="Times New Roman" w:cs="Times New Roman"/>
          <w:b/>
          <w:bCs/>
          <w:sz w:val="28"/>
          <w:szCs w:val="28"/>
          <w:u w:val="single"/>
        </w:rPr>
        <w:t>VEC: Žiadosť o ......................</w:t>
      </w:r>
    </w:p>
    <w:p w14:paraId="093B037D" w14:textId="48968B8D" w:rsidR="00B124FE" w:rsidRDefault="00B124FE" w:rsidP="009B4A60">
      <w:pPr>
        <w:jc w:val="both"/>
        <w:rPr>
          <w:rFonts w:ascii="Times New Roman" w:hAnsi="Times New Roman" w:cs="Times New Roman"/>
          <w:sz w:val="24"/>
          <w:szCs w:val="24"/>
        </w:rPr>
      </w:pPr>
      <w:r w:rsidRPr="00B124FE">
        <w:rPr>
          <w:rFonts w:ascii="Times New Roman" w:hAnsi="Times New Roman" w:cs="Times New Roman"/>
          <w:sz w:val="24"/>
          <w:szCs w:val="24"/>
        </w:rPr>
        <w:tab/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E">
        <w:rPr>
          <w:rFonts w:ascii="Times New Roman" w:hAnsi="Times New Roman" w:cs="Times New Roman"/>
          <w:sz w:val="24"/>
          <w:szCs w:val="24"/>
        </w:rPr>
        <w:t>Text žiadosti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01EEA" w14:textId="38019060" w:rsidR="00B124FE" w:rsidRDefault="00B124FE">
      <w:pPr>
        <w:rPr>
          <w:rFonts w:ascii="Times New Roman" w:hAnsi="Times New Roman" w:cs="Times New Roman"/>
          <w:sz w:val="24"/>
          <w:szCs w:val="24"/>
        </w:rPr>
      </w:pPr>
    </w:p>
    <w:p w14:paraId="411676BA" w14:textId="77777777" w:rsidR="00B124FE" w:rsidRDefault="00B124FE">
      <w:pPr>
        <w:rPr>
          <w:rFonts w:ascii="Times New Roman" w:hAnsi="Times New Roman" w:cs="Times New Roman"/>
          <w:sz w:val="24"/>
          <w:szCs w:val="24"/>
        </w:rPr>
      </w:pPr>
    </w:p>
    <w:p w14:paraId="56F070C8" w14:textId="551651A3" w:rsidR="006D7D62" w:rsidRDefault="00B1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47B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pozdravom</w:t>
      </w:r>
    </w:p>
    <w:p w14:paraId="6055413F" w14:textId="77777777" w:rsidR="00147B88" w:rsidRDefault="00147B88">
      <w:pPr>
        <w:rPr>
          <w:rFonts w:ascii="Times New Roman" w:hAnsi="Times New Roman" w:cs="Times New Roman"/>
          <w:sz w:val="24"/>
          <w:szCs w:val="24"/>
        </w:rPr>
      </w:pPr>
    </w:p>
    <w:p w14:paraId="3DE9B668" w14:textId="5446BAF2" w:rsidR="00B124FE" w:rsidRDefault="00B12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......................(podpis)....................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meno, priezvisko</w:t>
      </w:r>
    </w:p>
    <w:p w14:paraId="387EC2DC" w14:textId="72064FCE" w:rsidR="00147B88" w:rsidRDefault="00147B88">
      <w:pPr>
        <w:rPr>
          <w:rFonts w:ascii="Times New Roman" w:hAnsi="Times New Roman" w:cs="Times New Roman"/>
          <w:sz w:val="24"/>
          <w:szCs w:val="24"/>
        </w:rPr>
      </w:pPr>
    </w:p>
    <w:p w14:paraId="77308286" w14:textId="30F79852" w:rsidR="00147B88" w:rsidRPr="00B124FE" w:rsidRDefault="00147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 dňa ..............................</w:t>
      </w:r>
    </w:p>
    <w:sectPr w:rsidR="00147B88" w:rsidRPr="00B124FE" w:rsidSect="00B124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E0"/>
    <w:rsid w:val="00147B88"/>
    <w:rsid w:val="001D36E0"/>
    <w:rsid w:val="0066769D"/>
    <w:rsid w:val="006D7D62"/>
    <w:rsid w:val="009B4A60"/>
    <w:rsid w:val="00B124FE"/>
    <w:rsid w:val="00C37560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905D"/>
  <w15:chartTrackingRefBased/>
  <w15:docId w15:val="{B10894E3-4A45-4338-975C-0340B8F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adresa">
    <w:name w:val="list_adresa"/>
    <w:basedOn w:val="Normlny"/>
    <w:rsid w:val="00B124FE"/>
    <w:pPr>
      <w:spacing w:after="0" w:line="240" w:lineRule="auto"/>
      <w:ind w:left="567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Onušková PhD.</dc:creator>
  <cp:keywords/>
  <dc:description/>
  <cp:lastModifiedBy>Mgr. Emília Sotáková</cp:lastModifiedBy>
  <cp:revision>2</cp:revision>
  <dcterms:created xsi:type="dcterms:W3CDTF">2023-09-28T06:30:00Z</dcterms:created>
  <dcterms:modified xsi:type="dcterms:W3CDTF">2023-09-28T06:30:00Z</dcterms:modified>
</cp:coreProperties>
</file>